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5F6AF9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Két</w:t>
      </w:r>
      <w:r w:rsidR="00EC3FC8">
        <w:rPr>
          <w:b/>
          <w:sz w:val="36"/>
          <w:szCs w:val="36"/>
        </w:rPr>
        <w:t xml:space="preserve"> szimpla és hatékony fegyencedzé</w:t>
      </w:r>
      <w:r>
        <w:rPr>
          <w:b/>
          <w:sz w:val="36"/>
          <w:szCs w:val="36"/>
        </w:rPr>
        <w:t>s gyakorlat az alkar erősítésére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6B17B4" w:rsidRDefault="005F6AF9" w:rsidP="0075197E">
      <w:r>
        <w:t xml:space="preserve">Számomra Paul </w:t>
      </w:r>
      <w:proofErr w:type="spellStart"/>
      <w:r>
        <w:t>Wade</w:t>
      </w:r>
      <w:proofErr w:type="spellEnd"/>
      <w:r>
        <w:t xml:space="preserve"> Fegyencedzés című könyve a testedzés bibliája. Nem azért, mert ne léteznének keményebb, hatékonyabb, célravezetőbb gyakorlatok a különböző testtájak edzésére, hanem mer</w:t>
      </w:r>
      <w:r w:rsidR="006B17B4">
        <w:t>t az abszolút optimumot nyújtja.</w:t>
      </w:r>
      <w:r>
        <w:t xml:space="preserve"> Az első kötet 6 alapgyakorlata mind a különböző </w:t>
      </w:r>
      <w:r w:rsidR="006B17B4">
        <w:t>testtájak edzésére szolgál</w:t>
      </w:r>
      <w:r>
        <w:t xml:space="preserve"> tízfokozatú nehézségi skálán, </w:t>
      </w:r>
      <w:r w:rsidR="005C3314">
        <w:t>melyet a fokozatosságnak köszönhetően</w:t>
      </w:r>
      <w:r>
        <w:t xml:space="preserve"> még a legrosszabb egészségügyi álla</w:t>
      </w:r>
      <w:r w:rsidR="006B17B4">
        <w:t>potban leledzők is elkezdhetik.</w:t>
      </w:r>
    </w:p>
    <w:p w:rsidR="00C442BE" w:rsidRDefault="005F6AF9" w:rsidP="0075197E">
      <w:r>
        <w:t>A gyakorlatok nem igényelnek semmilyen eszközt. Ennek megfelelően a fegyencedzés módszere profi testépítők számára nem elégség</w:t>
      </w:r>
      <w:r w:rsidR="006B17B4">
        <w:t>es. Á</w:t>
      </w:r>
      <w:r>
        <w:t>m mindenki más, aki nem hústoronyként kíván az életben funkcionálni, hanem</w:t>
      </w:r>
      <w:r w:rsidR="00EC3FC8">
        <w:t xml:space="preserve"> példás egészségre, valamint</w:t>
      </w:r>
      <w:r>
        <w:t xml:space="preserve"> hosszan tartó, átlag feletti, de azért nem </w:t>
      </w:r>
      <w:r w:rsidR="006B17B4">
        <w:t>fenntarthatatlanul</w:t>
      </w:r>
      <w:r>
        <w:t xml:space="preserve"> nagy </w:t>
      </w:r>
      <w:r w:rsidR="006B17B4">
        <w:t>erőnlétre</w:t>
      </w:r>
      <w:r>
        <w:t xml:space="preserve"> szert tenni, azaz a társadalom mintegy 80%-</w:t>
      </w:r>
      <w:proofErr w:type="gramStart"/>
      <w:r>
        <w:t>a</w:t>
      </w:r>
      <w:proofErr w:type="gramEnd"/>
      <w:r w:rsidR="00EC3FC8">
        <w:t>, számuk</w:t>
      </w:r>
      <w:r>
        <w:t xml:space="preserve">ra a fegyencedzés abszolút életmentő </w:t>
      </w:r>
      <w:r w:rsidR="006B17B4">
        <w:t>módszer</w:t>
      </w:r>
      <w:r>
        <w:t xml:space="preserve"> lenne. Legnagyobb sajnálatomra az egészséges fittség minimumát elérők száma a magyar társadalomban</w:t>
      </w:r>
      <w:r w:rsidR="006B17B4">
        <w:t xml:space="preserve"> jó, ha alulról súrolja a 30%-ot.</w:t>
      </w:r>
    </w:p>
    <w:p w:rsidR="005F6AF9" w:rsidRDefault="005F6AF9" w:rsidP="0075197E">
      <w:r>
        <w:t xml:space="preserve">A Fegyencedzés tehát alapmű kellene, hogy legyen minden magára valamit adó polgár számára. Ám a </w:t>
      </w:r>
      <w:r w:rsidR="00EC3FC8">
        <w:t>könyvnek</w:t>
      </w:r>
      <w:r>
        <w:t xml:space="preserve"> akad egy aprócska hibája, </w:t>
      </w:r>
      <w:r w:rsidR="00EC3FC8">
        <w:t>melyet</w:t>
      </w:r>
      <w:r>
        <w:t xml:space="preserve"> a következő</w:t>
      </w:r>
      <w:r w:rsidR="00EC3FC8">
        <w:t xml:space="preserve"> két kötet szerencsésen kijavít. E</w:t>
      </w:r>
      <w:r>
        <w:t xml:space="preserve">zek a </w:t>
      </w:r>
      <w:r w:rsidR="000621F4">
        <w:t>folytatások</w:t>
      </w:r>
      <w:r>
        <w:t xml:space="preserve"> egyrészt további javaslatokat adnak a fegyencedzés professzionális sportokban való felhasználására, </w:t>
      </w:r>
      <w:r w:rsidR="000621F4">
        <w:t>valamint</w:t>
      </w:r>
      <w:r>
        <w:t xml:space="preserve"> a második kötet elején helyet kapott két olyan gyakorlat leírása, me</w:t>
      </w:r>
      <w:r w:rsidR="00EC3FC8">
        <w:t>lyek egy súlyos hiányt pótolnak. Az eredeti</w:t>
      </w:r>
      <w:r>
        <w:t xml:space="preserve"> gyakorlatsor ugyanis nem tartalmaz módszereket az alkar izmainak edzésére, melyek – lévén nagyon finom, egyben szabad szemmel szinte minden </w:t>
      </w:r>
      <w:r w:rsidR="00EC3FC8">
        <w:t>évszakban látható izomcsoportr</w:t>
      </w:r>
      <w:r>
        <w:t>ól van szó – különleges elbánást igényelnének.</w:t>
      </w:r>
    </w:p>
    <w:p w:rsidR="005F6AF9" w:rsidRDefault="005F6AF9" w:rsidP="0075197E">
      <w:r>
        <w:t>Miből is épül fel az alkar? Alkarnak a kéz ujjbegyektől a könyökig terjedő</w:t>
      </w:r>
      <w:r w:rsidR="00C23AC9">
        <w:t xml:space="preserve"> részeit nevezzük, </w:t>
      </w:r>
      <w:r w:rsidR="000621F4">
        <w:t>melyet csupán részben borít izom, az ujjakat ugyanis inak mozgatják</w:t>
      </w:r>
      <w:r w:rsidR="00CF676C">
        <w:t>, melyeket kár is volna gyúrni</w:t>
      </w:r>
      <w:r w:rsidR="00C23AC9">
        <w:t>. Maga a kezelendő izom közvetlenül a vízszintesen kinyújtott karunk könyök részének tetejénél helyezkedik el, a f</w:t>
      </w:r>
      <w:r w:rsidR="00CF676C">
        <w:t>elette található felkar látható</w:t>
      </w:r>
      <w:r w:rsidR="00C23AC9">
        <w:t xml:space="preserve"> és sokak által ismertebb izmai a bicepsz és a </w:t>
      </w:r>
      <w:proofErr w:type="spellStart"/>
      <w:r w:rsidR="00C23AC9">
        <w:t>tricepsz</w:t>
      </w:r>
      <w:proofErr w:type="spellEnd"/>
      <w:r w:rsidR="00C23AC9">
        <w:t xml:space="preserve">, melyek </w:t>
      </w:r>
      <w:r w:rsidR="00CF676C">
        <w:t>beizzítására</w:t>
      </w:r>
      <w:r w:rsidR="00C23AC9">
        <w:t xml:space="preserve"> a fegyencedzés alap gyakorlatai is számtalan lehetőséget nyújtanak.</w:t>
      </w:r>
    </w:p>
    <w:p w:rsidR="009C4D43" w:rsidRDefault="00C23AC9" w:rsidP="0075197E">
      <w:r>
        <w:t xml:space="preserve">Miért is olyan kényes ez a terület? Először is, mint említettem, az év nagy részében mások által is jól látható izomcsoportról van szó, azaz aki úgy gondolja, hogy minden a külső, azok számára egyszerűen nélkülözhetetlen az ezen izomcsoportok megfelelő gondozása. Másodszor, Paul </w:t>
      </w:r>
      <w:proofErr w:type="spellStart"/>
      <w:r>
        <w:t>Wade</w:t>
      </w:r>
      <w:proofErr w:type="spellEnd"/>
      <w:r>
        <w:t xml:space="preserve"> véleménye szerint fittségünket nem a legerősebb izmaink edzettsége határozza meg, hanem a leggyengébbeké. Úgy hívják a jelenséget, amikor a leggyengébb láncszem teljesítménye határozza meg egy rendszer teljesítményét, hogy szűk keresztmetszet. Hiába vagy jól kigyúrt minden testrészednél, alkarod satnyasága miatt soha nem fogsz tudni magadtól nagy súlyokat emelgetni. A különböző edzőtermi segédeszközök használata erre a célra csalás!</w:t>
      </w:r>
    </w:p>
    <w:p w:rsidR="00CF676C" w:rsidRPr="00CF676C" w:rsidRDefault="00CF676C" w:rsidP="0075197E">
      <w:pPr>
        <w:rPr>
          <w:b/>
        </w:rPr>
      </w:pPr>
      <w:r w:rsidRPr="00CF676C">
        <w:rPr>
          <w:b/>
        </w:rPr>
        <w:t>Első gyakorlat: lógás</w:t>
      </w:r>
    </w:p>
    <w:p w:rsidR="00CE20BC" w:rsidRDefault="00CF676C" w:rsidP="0075197E">
      <w:r>
        <w:t xml:space="preserve">Igen, pontosan, ennyire egyszerű. Keress egy vízszintes felületet, amit megfoghatsz. Ideálisan ez valamilyen fejed fölött lévő kapaszkodórúd, </w:t>
      </w:r>
      <w:r w:rsidR="00CE20BC">
        <w:t>de ha akad a kertben egy nem túl vén diófa, az most pont jó szolgálatot tehet. Markold meg a rudat vagy faágat, amennyire csak tudod, és kezd</w:t>
      </w:r>
      <w:r w:rsidR="00F713D8">
        <w:t xml:space="preserve">j el lógni úgy, hogy </w:t>
      </w:r>
      <w:r w:rsidR="00CE20BC">
        <w:t>lábad ne érje el a földet. Próbáld meg így tartani magadat összesen tíz másodpercig.</w:t>
      </w:r>
    </w:p>
    <w:p w:rsidR="00CE20BC" w:rsidRDefault="00CE20BC" w:rsidP="0075197E">
      <w:r>
        <w:lastRenderedPageBreak/>
        <w:t>Ha ez megvan, az elkövetkező hetekben feladatod az lesz, hogy 30, majd 60 másodpercig, végül 4x1 percig képes legyél lógni. Ha első körben a tíz másodperces lógás sem sikerül, akkor vízszintes módban kell elkezdened a lógást, mintha a hátadon feküdnél, annyi különbséggel, hogy a hátad ne érje el a talajt.</w:t>
      </w:r>
    </w:p>
    <w:p w:rsidR="00CE20BC" w:rsidRDefault="00CE20BC" w:rsidP="0075197E">
      <w:r>
        <w:t>Sikeres függeszkedés után be lehet keményíteni: először egy törölközőt átdobva a rúdon és azt egyik kezeddel megfogva, másikkal a rudat tartva kezdj lógni, majd egy kézzel</w:t>
      </w:r>
      <w:r w:rsidR="005C3314">
        <w:t xml:space="preserve"> törölköző nélkül</w:t>
      </w:r>
      <w:r>
        <w:t xml:space="preserve">, végül csak </w:t>
      </w:r>
      <w:r w:rsidR="00F713D8">
        <w:t>egyetlen</w:t>
      </w:r>
      <w:r>
        <w:t xml:space="preserve"> törölközőt szorongatva mindkét kezeddel. Akinek még ez sem elég, további 3 fokozat vár rá </w:t>
      </w:r>
      <w:proofErr w:type="spellStart"/>
      <w:r>
        <w:t>Wade</w:t>
      </w:r>
      <w:proofErr w:type="spellEnd"/>
      <w:r>
        <w:t xml:space="preserve"> könyvében.</w:t>
      </w:r>
      <w:r w:rsidR="00F713D8">
        <w:t xml:space="preserve"> Remélem, ilyen idióta részletkérdésekkel nem szükséges fárasztanom a kedves olvasókat, mint például hogy érdemes olyan törölközőt választani, ami nem szakad cafatokra a súlyod alatt.</w:t>
      </w:r>
    </w:p>
    <w:p w:rsidR="00CF676C" w:rsidRPr="00CF676C" w:rsidRDefault="00CF676C" w:rsidP="0075197E">
      <w:pPr>
        <w:rPr>
          <w:b/>
        </w:rPr>
      </w:pPr>
      <w:r w:rsidRPr="00CF676C">
        <w:rPr>
          <w:b/>
        </w:rPr>
        <w:t>Második gyakorlat: ujjbegyes fekvőtámasz</w:t>
      </w:r>
    </w:p>
    <w:p w:rsidR="00CF676C" w:rsidRDefault="00CF676C" w:rsidP="0075197E">
      <w:r>
        <w:t>Ez már néminemű magyarázatot kíván, de nem tévedünk sokat, ha a hagyományos fekvőtámasz némileg módosított változataként képzeljük el. A</w:t>
      </w:r>
      <w:r w:rsidR="00A37C0E">
        <w:t xml:space="preserve">ki frissen kezdi a fegyencedzést </w:t>
      </w:r>
      <w:r>
        <w:t xml:space="preserve">művelni, minden bizonnyal lehetetlennek tartja akár </w:t>
      </w:r>
      <w:proofErr w:type="gramStart"/>
      <w:r>
        <w:t>egyetlen !SZABÁLYOS</w:t>
      </w:r>
      <w:proofErr w:type="gramEnd"/>
      <w:r>
        <w:t xml:space="preserve">! </w:t>
      </w:r>
      <w:proofErr w:type="gramStart"/>
      <w:r>
        <w:t>fekvőtámasz</w:t>
      </w:r>
      <w:proofErr w:type="gramEnd"/>
      <w:r>
        <w:t xml:space="preserve"> véghezvitelét. Szerencsére </w:t>
      </w:r>
      <w:proofErr w:type="spellStart"/>
      <w:r>
        <w:t>Wade</w:t>
      </w:r>
      <w:proofErr w:type="spellEnd"/>
      <w:r>
        <w:t xml:space="preserve"> bácsi segítségünkre siet, és első körben felment bennünket a komplett ujjbegyes fekvőtámasz lenyomásától.</w:t>
      </w:r>
    </w:p>
    <w:p w:rsidR="00CF676C" w:rsidRDefault="005C3314" w:rsidP="0075197E">
      <w:r>
        <w:t>Amatőr fokozaton</w:t>
      </w:r>
      <w:r w:rsidR="00CF676C">
        <w:t xml:space="preserve"> elegendő ugyanis, ha egy szekrénynek</w:t>
      </w:r>
      <w:r>
        <w:t xml:space="preserve"> vagy falnak</w:t>
      </w:r>
      <w:r w:rsidR="00CF676C">
        <w:t xml:space="preserve"> alacsony szögben, zárt lábakkal nekitámaszkodva nyomunk le néhány naponként összesen</w:t>
      </w:r>
      <w:r>
        <w:t xml:space="preserve"> egyetlen 5 ismétléses</w:t>
      </w:r>
      <w:r w:rsidR="00CF676C">
        <w:t xml:space="preserve"> mozdulatsort. Egyszerűen dőljünk neki a szekrénynek ujjaink végével. Ügyeljünk </w:t>
      </w:r>
      <w:r>
        <w:t>arra, hogy ne hajlítsuk be őket, tehát egy, az ujjaink által létrehozott hídon a szekrényt nem érintve helyezkedjen el tenyerünk.</w:t>
      </w:r>
      <w:r w:rsidR="00CF676C">
        <w:t xml:space="preserve"> </w:t>
      </w:r>
      <w:proofErr w:type="gramStart"/>
      <w:r w:rsidR="00CF676C">
        <w:t>Ezután</w:t>
      </w:r>
      <w:proofErr w:type="gramEnd"/>
      <w:r w:rsidR="00CF676C">
        <w:t xml:space="preserve"> kezdjük </w:t>
      </w:r>
      <w:r>
        <w:t>el a fekvőtámaszhoz hasonlóan pumpálni magunkat úgy, hogy a testünk kinyomásához szükséges erőfeszítést a szekrényhez illeszkedő ujjbegyeinken keresztül tesszük.</w:t>
      </w:r>
    </w:p>
    <w:p w:rsidR="005C3314" w:rsidRDefault="00F713D8" w:rsidP="0075197E">
      <w:r>
        <w:t>Itt</w:t>
      </w:r>
      <w:r w:rsidR="005C3314">
        <w:t xml:space="preserve"> újfent 7 extra fokozat közül választhatunk, melyeket érdemes sorban végezni, szoktatva ezzel magunkat az egyre nehezebb gyakorlatokhoz valamint a lehető leginkább kímélve </w:t>
      </w:r>
      <w:r>
        <w:t>ízületeinket</w:t>
      </w:r>
      <w:r w:rsidR="005C3314">
        <w:t>. Következő kör</w:t>
      </w:r>
      <w:r>
        <w:t>ök</w:t>
      </w:r>
      <w:r w:rsidR="005C3314">
        <w:t>ben próbáljuk</w:t>
      </w:r>
      <w:r w:rsidR="003813B0">
        <w:t xml:space="preserve"> az 5 ismétlést fal helyett egy alacsonyabb eszközön (pl. éjjeliszekrény), majd szivacson hajlított térddel, végül a szabályos fekvőtámaszhoz hasonlóan mindenféle segítség nélkül. </w:t>
      </w:r>
    </w:p>
    <w:p w:rsidR="003813B0" w:rsidRDefault="00F713D8" w:rsidP="0075197E">
      <w:r>
        <w:t>A felsorolt két gyakorlat csupán kiegészítőként szolgál a fegyencedzés módszeréhez</w:t>
      </w:r>
      <w:r w:rsidR="00A37C0E">
        <w:t>, az alacsony ajánlott ismétlésszám is ezt mutatja. Aki viszont saját erőnléte mellett esztétikai megjelenését is fontosnak találja, azoknak heti 1 sorozat ezekből a gyakorlatokból a szokásos edzés megkezdése előtt látványos változást eredményez.</w:t>
      </w:r>
    </w:p>
    <w:p w:rsidR="00A37C0E" w:rsidRDefault="00A37C0E" w:rsidP="00A37C0E">
      <w:r>
        <w:t xml:space="preserve">A cikkben található információk forrása Paul </w:t>
      </w:r>
      <w:proofErr w:type="spellStart"/>
      <w:r>
        <w:t>Wade</w:t>
      </w:r>
      <w:proofErr w:type="spellEnd"/>
      <w:r>
        <w:t xml:space="preserve"> Fegyencedzés 2 című könyve.</w:t>
      </w:r>
    </w:p>
    <w:p w:rsidR="00A37C0E" w:rsidRDefault="00A37C0E" w:rsidP="0075197E"/>
    <w:p w:rsidR="003813B0" w:rsidRDefault="003813B0" w:rsidP="0075197E">
      <w:r>
        <w:t>Képfeliratok:</w:t>
      </w:r>
    </w:p>
    <w:p w:rsidR="003813B0" w:rsidRDefault="003813B0" w:rsidP="00F713D8">
      <w:pPr>
        <w:pStyle w:val="Listaszerbekezds"/>
        <w:numPr>
          <w:ilvl w:val="0"/>
          <w:numId w:val="3"/>
        </w:numPr>
      </w:pPr>
      <w:r>
        <w:t>A lógás a legegyszerűbb gyakorlatok egyike</w:t>
      </w:r>
      <w:r w:rsidR="00F713D8">
        <w:t>,</w:t>
      </w:r>
      <w:r>
        <w:t xml:space="preserve"> és szinte bárhol végezhető</w:t>
      </w:r>
      <w:r w:rsidR="00F713D8">
        <w:t>, mégis látványos eredményt nyújt</w:t>
      </w:r>
    </w:p>
    <w:p w:rsidR="003813B0" w:rsidRDefault="00F713D8" w:rsidP="0075197E">
      <w:pPr>
        <w:pStyle w:val="Listaszerbekezds"/>
        <w:numPr>
          <w:ilvl w:val="0"/>
          <w:numId w:val="3"/>
        </w:numPr>
      </w:pPr>
      <w:r>
        <w:t>Az ujjbegyes fekvőtámasz igazi profiknak való gyakorlat, de bárki képes lehet az elvégzésére, aki a fokozatosság elvét betar</w:t>
      </w:r>
      <w:r w:rsidR="00A37C0E">
        <w:t>tja</w:t>
      </w:r>
    </w:p>
    <w:sectPr w:rsidR="003813B0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D90EE1"/>
    <w:multiLevelType w:val="hybridMultilevel"/>
    <w:tmpl w:val="8ADA67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C1BFB"/>
    <w:multiLevelType w:val="hybridMultilevel"/>
    <w:tmpl w:val="4FCCDC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621F4"/>
    <w:rsid w:val="00093B02"/>
    <w:rsid w:val="000D5327"/>
    <w:rsid w:val="000E4FB3"/>
    <w:rsid w:val="000E5291"/>
    <w:rsid w:val="00101B45"/>
    <w:rsid w:val="001130F8"/>
    <w:rsid w:val="001717CB"/>
    <w:rsid w:val="00267CC9"/>
    <w:rsid w:val="002C24FF"/>
    <w:rsid w:val="00335903"/>
    <w:rsid w:val="003813B0"/>
    <w:rsid w:val="003830B6"/>
    <w:rsid w:val="004003EE"/>
    <w:rsid w:val="00411892"/>
    <w:rsid w:val="00427ABC"/>
    <w:rsid w:val="00482BC9"/>
    <w:rsid w:val="004933EA"/>
    <w:rsid w:val="00495ECE"/>
    <w:rsid w:val="004F3E8C"/>
    <w:rsid w:val="0050241A"/>
    <w:rsid w:val="00513C6A"/>
    <w:rsid w:val="0052518B"/>
    <w:rsid w:val="0053780B"/>
    <w:rsid w:val="00546FE9"/>
    <w:rsid w:val="00554AF8"/>
    <w:rsid w:val="00594C32"/>
    <w:rsid w:val="005A3487"/>
    <w:rsid w:val="005C01E7"/>
    <w:rsid w:val="005C3314"/>
    <w:rsid w:val="005E11C9"/>
    <w:rsid w:val="005E4BE5"/>
    <w:rsid w:val="005F6AF9"/>
    <w:rsid w:val="0060657E"/>
    <w:rsid w:val="006067C4"/>
    <w:rsid w:val="00645B2C"/>
    <w:rsid w:val="00673EC1"/>
    <w:rsid w:val="00693D80"/>
    <w:rsid w:val="006A2F55"/>
    <w:rsid w:val="006B0ADB"/>
    <w:rsid w:val="006B0BE0"/>
    <w:rsid w:val="006B17B4"/>
    <w:rsid w:val="006C4BE2"/>
    <w:rsid w:val="00707E55"/>
    <w:rsid w:val="0075197E"/>
    <w:rsid w:val="00755DBC"/>
    <w:rsid w:val="007818AB"/>
    <w:rsid w:val="007E30C7"/>
    <w:rsid w:val="00822063"/>
    <w:rsid w:val="008642B5"/>
    <w:rsid w:val="00867E15"/>
    <w:rsid w:val="008842B0"/>
    <w:rsid w:val="008A75F1"/>
    <w:rsid w:val="008C2282"/>
    <w:rsid w:val="009241DA"/>
    <w:rsid w:val="00944F82"/>
    <w:rsid w:val="009578F9"/>
    <w:rsid w:val="0097779E"/>
    <w:rsid w:val="009C3A92"/>
    <w:rsid w:val="009C4D43"/>
    <w:rsid w:val="00A37C0E"/>
    <w:rsid w:val="00A97642"/>
    <w:rsid w:val="00A97E5E"/>
    <w:rsid w:val="00AC7BDF"/>
    <w:rsid w:val="00B418E8"/>
    <w:rsid w:val="00B71EE8"/>
    <w:rsid w:val="00B80F73"/>
    <w:rsid w:val="00B84045"/>
    <w:rsid w:val="00BE61E9"/>
    <w:rsid w:val="00BF5994"/>
    <w:rsid w:val="00C12AE9"/>
    <w:rsid w:val="00C23AC9"/>
    <w:rsid w:val="00C442BE"/>
    <w:rsid w:val="00C8553E"/>
    <w:rsid w:val="00CA6A67"/>
    <w:rsid w:val="00CE20BC"/>
    <w:rsid w:val="00CF676C"/>
    <w:rsid w:val="00D006EB"/>
    <w:rsid w:val="00D3332C"/>
    <w:rsid w:val="00D564AA"/>
    <w:rsid w:val="00D87DCC"/>
    <w:rsid w:val="00DD568B"/>
    <w:rsid w:val="00DE16F7"/>
    <w:rsid w:val="00E47E62"/>
    <w:rsid w:val="00E67462"/>
    <w:rsid w:val="00EC3FC8"/>
    <w:rsid w:val="00ED09D8"/>
    <w:rsid w:val="00F14F0D"/>
    <w:rsid w:val="00F26279"/>
    <w:rsid w:val="00F43D0A"/>
    <w:rsid w:val="00F5219B"/>
    <w:rsid w:val="00F55F14"/>
    <w:rsid w:val="00F713D8"/>
    <w:rsid w:val="00F82DE0"/>
    <w:rsid w:val="00FA577B"/>
    <w:rsid w:val="00FE2C71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781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5</cp:revision>
  <dcterms:created xsi:type="dcterms:W3CDTF">2017-09-04T18:56:00Z</dcterms:created>
  <dcterms:modified xsi:type="dcterms:W3CDTF">2017-09-10T04:57:00Z</dcterms:modified>
</cp:coreProperties>
</file>